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B9792" w14:textId="19EC41D3" w:rsidR="00E56B0D" w:rsidRPr="00E56B0D" w:rsidRDefault="00E56B0D" w:rsidP="00E56B0D">
      <w:pPr>
        <w:jc w:val="center"/>
        <w:rPr>
          <w:rFonts w:ascii="Trebuchet MS" w:hAnsi="Trebuchet MS" w:cstheme="minorHAnsi"/>
          <w:b/>
          <w:sz w:val="28"/>
          <w:szCs w:val="28"/>
        </w:rPr>
      </w:pPr>
      <w:r w:rsidRPr="00E56B0D">
        <w:rPr>
          <w:rFonts w:ascii="Trebuchet MS" w:hAnsi="Trebuchet MS" w:cstheme="minorHAnsi"/>
          <w:b/>
          <w:sz w:val="28"/>
          <w:szCs w:val="28"/>
        </w:rPr>
        <w:t>Konkurs Grantów dla Jednostek</w:t>
      </w:r>
    </w:p>
    <w:p w14:paraId="3DB28984" w14:textId="72F86BC5" w:rsidR="00E56B0D" w:rsidRPr="00E56B0D" w:rsidRDefault="00E56B0D" w:rsidP="00E56B0D">
      <w:pPr>
        <w:jc w:val="center"/>
        <w:rPr>
          <w:rFonts w:ascii="Trebuchet MS" w:hAnsi="Trebuchet MS" w:cstheme="minorHAnsi"/>
          <w:b/>
          <w:sz w:val="28"/>
          <w:szCs w:val="28"/>
        </w:rPr>
      </w:pPr>
      <w:r w:rsidRPr="00E56B0D">
        <w:rPr>
          <w:rFonts w:ascii="Trebuchet MS" w:hAnsi="Trebuchet MS" w:cstheme="minorHAnsi"/>
          <w:b/>
          <w:sz w:val="28"/>
          <w:szCs w:val="28"/>
        </w:rPr>
        <w:t>2020/2021</w:t>
      </w:r>
    </w:p>
    <w:p w14:paraId="6A62EC78" w14:textId="77777777" w:rsidR="00E56B0D" w:rsidRDefault="00E56B0D" w:rsidP="00265612">
      <w:pPr>
        <w:ind w:left="720" w:hanging="360"/>
        <w:jc w:val="both"/>
        <w:rPr>
          <w:rFonts w:ascii="Trebuchet MS" w:hAnsi="Trebuchet MS"/>
        </w:rPr>
      </w:pPr>
    </w:p>
    <w:p w14:paraId="4ACF0785" w14:textId="358C81F9" w:rsidR="00E56B0D" w:rsidRPr="00E56B0D" w:rsidRDefault="00E56B0D" w:rsidP="00265612">
      <w:pPr>
        <w:ind w:left="720" w:hanging="360"/>
        <w:jc w:val="both"/>
        <w:rPr>
          <w:rFonts w:ascii="Trebuchet MS" w:hAnsi="Trebuchet MS"/>
        </w:rPr>
      </w:pPr>
      <w:r w:rsidRPr="00E56B0D">
        <w:rPr>
          <w:rFonts w:ascii="Trebuchet MS" w:hAnsi="Trebuchet MS"/>
        </w:rPr>
        <w:t>INICJATYWA (zaznaczyć właściwe)</w:t>
      </w:r>
    </w:p>
    <w:tbl>
      <w:tblPr>
        <w:tblStyle w:val="Tabela-Siatka"/>
        <w:tblW w:w="2636" w:type="dxa"/>
        <w:tblInd w:w="720" w:type="dxa"/>
        <w:tblLook w:val="04A0" w:firstRow="1" w:lastRow="0" w:firstColumn="1" w:lastColumn="0" w:noHBand="0" w:noVBand="1"/>
      </w:tblPr>
      <w:tblGrid>
        <w:gridCol w:w="551"/>
        <w:gridCol w:w="2085"/>
      </w:tblGrid>
      <w:tr w:rsidR="00E56B0D" w:rsidRPr="00E56B0D" w14:paraId="6D1728D4" w14:textId="1B1BD15F" w:rsidTr="70BC523E">
        <w:tc>
          <w:tcPr>
            <w:tcW w:w="551" w:type="dxa"/>
          </w:tcPr>
          <w:p w14:paraId="32BF39BF" w14:textId="77777777" w:rsidR="00E56B0D" w:rsidRPr="00E56B0D" w:rsidRDefault="00E56B0D" w:rsidP="00265612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085" w:type="dxa"/>
          </w:tcPr>
          <w:p w14:paraId="153BF6B1" w14:textId="56209E34" w:rsidR="00E56B0D" w:rsidRPr="00E56B0D" w:rsidRDefault="00E56B0D" w:rsidP="00265612">
            <w:pPr>
              <w:jc w:val="both"/>
              <w:rPr>
                <w:rFonts w:ascii="Trebuchet MS" w:hAnsi="Trebuchet MS"/>
              </w:rPr>
            </w:pPr>
            <w:r w:rsidRPr="00E56B0D">
              <w:rPr>
                <w:rFonts w:ascii="Trebuchet MS" w:hAnsi="Trebuchet MS"/>
              </w:rPr>
              <w:t>Mała (do 200 zł)</w:t>
            </w:r>
          </w:p>
        </w:tc>
      </w:tr>
      <w:tr w:rsidR="00E56B0D" w:rsidRPr="00E56B0D" w14:paraId="35A0E270" w14:textId="38739B39" w:rsidTr="70BC523E">
        <w:tc>
          <w:tcPr>
            <w:tcW w:w="551" w:type="dxa"/>
          </w:tcPr>
          <w:p w14:paraId="2C86420E" w14:textId="77777777" w:rsidR="00E56B0D" w:rsidRPr="00E56B0D" w:rsidRDefault="00E56B0D" w:rsidP="00265612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085" w:type="dxa"/>
          </w:tcPr>
          <w:p w14:paraId="4616B904" w14:textId="3732AE16" w:rsidR="00E56B0D" w:rsidRPr="00E56B0D" w:rsidRDefault="00E56B0D" w:rsidP="00265612">
            <w:pPr>
              <w:jc w:val="both"/>
              <w:rPr>
                <w:rFonts w:ascii="Trebuchet MS" w:hAnsi="Trebuchet MS"/>
              </w:rPr>
            </w:pPr>
            <w:r w:rsidRPr="00E56B0D">
              <w:rPr>
                <w:rFonts w:ascii="Trebuchet MS" w:hAnsi="Trebuchet MS"/>
              </w:rPr>
              <w:t>Duża do 600 zł)</w:t>
            </w:r>
          </w:p>
        </w:tc>
      </w:tr>
    </w:tbl>
    <w:p w14:paraId="0E21D162" w14:textId="77777777" w:rsidR="00E56B0D" w:rsidRPr="00E56B0D" w:rsidRDefault="00E56B0D" w:rsidP="00265612">
      <w:pPr>
        <w:ind w:left="720" w:hanging="360"/>
        <w:jc w:val="both"/>
        <w:rPr>
          <w:rFonts w:ascii="Trebuchet MS" w:hAnsi="Trebuchet MS"/>
        </w:rPr>
      </w:pPr>
    </w:p>
    <w:p w14:paraId="458BFA06" w14:textId="03604C0B" w:rsidR="00265612" w:rsidRPr="00E56B0D" w:rsidRDefault="00DD05E0" w:rsidP="00E56B0D">
      <w:pPr>
        <w:jc w:val="both"/>
        <w:rPr>
          <w:rFonts w:ascii="Trebuchet MS" w:hAnsi="Trebuchet MS" w:cstheme="minorHAnsi"/>
        </w:rPr>
      </w:pPr>
      <w:r w:rsidRPr="00E56B0D">
        <w:rPr>
          <w:rFonts w:ascii="Trebuchet MS" w:hAnsi="Trebuchet MS" w:cstheme="minorHAnsi"/>
        </w:rPr>
        <w:t>CZĘŚĆ INFORMACYJNA</w:t>
      </w:r>
    </w:p>
    <w:tbl>
      <w:tblPr>
        <w:tblStyle w:val="Tabela-Siatka"/>
        <w:tblW w:w="9468" w:type="dxa"/>
        <w:tblLook w:val="04A0" w:firstRow="1" w:lastRow="0" w:firstColumn="1" w:lastColumn="0" w:noHBand="0" w:noVBand="1"/>
      </w:tblPr>
      <w:tblGrid>
        <w:gridCol w:w="4106"/>
        <w:gridCol w:w="5362"/>
      </w:tblGrid>
      <w:tr w:rsidR="00DD05E0" w:rsidRPr="00E56B0D" w14:paraId="613F7096" w14:textId="77777777" w:rsidTr="00E56B0D">
        <w:trPr>
          <w:trHeight w:val="397"/>
        </w:trPr>
        <w:tc>
          <w:tcPr>
            <w:tcW w:w="4106" w:type="dxa"/>
          </w:tcPr>
          <w:p w14:paraId="5DF9D45F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Nazwa wydarzenia:</w:t>
            </w:r>
          </w:p>
        </w:tc>
        <w:tc>
          <w:tcPr>
            <w:tcW w:w="5362" w:type="dxa"/>
          </w:tcPr>
          <w:p w14:paraId="5455237E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DD05E0" w:rsidRPr="00E56B0D" w14:paraId="52CBEF4C" w14:textId="77777777" w:rsidTr="00E56B0D">
        <w:trPr>
          <w:trHeight w:val="397"/>
        </w:trPr>
        <w:tc>
          <w:tcPr>
            <w:tcW w:w="4106" w:type="dxa"/>
          </w:tcPr>
          <w:p w14:paraId="336754FD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Nazwa jednostki zgłaszającej:</w:t>
            </w:r>
          </w:p>
        </w:tc>
        <w:tc>
          <w:tcPr>
            <w:tcW w:w="5362" w:type="dxa"/>
          </w:tcPr>
          <w:p w14:paraId="1E342DC0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DD05E0" w:rsidRPr="00E56B0D" w14:paraId="2DDD357C" w14:textId="77777777" w:rsidTr="00E56B0D">
        <w:trPr>
          <w:trHeight w:val="397"/>
        </w:trPr>
        <w:tc>
          <w:tcPr>
            <w:tcW w:w="4106" w:type="dxa"/>
          </w:tcPr>
          <w:p w14:paraId="74A81A90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Kod jednostki w elektronicznej ewidencji ZHP (TIPI):</w:t>
            </w:r>
          </w:p>
        </w:tc>
        <w:tc>
          <w:tcPr>
            <w:tcW w:w="5362" w:type="dxa"/>
          </w:tcPr>
          <w:p w14:paraId="700FEBFD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DD05E0" w:rsidRPr="00E56B0D" w14:paraId="49B1A5EF" w14:textId="77777777" w:rsidTr="00E56B0D">
        <w:trPr>
          <w:trHeight w:val="397"/>
        </w:trPr>
        <w:tc>
          <w:tcPr>
            <w:tcW w:w="4106" w:type="dxa"/>
          </w:tcPr>
          <w:p w14:paraId="1A59912B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Osoba odpowiedzialna za wydarzenie:</w:t>
            </w:r>
          </w:p>
        </w:tc>
        <w:tc>
          <w:tcPr>
            <w:tcW w:w="5362" w:type="dxa"/>
          </w:tcPr>
          <w:p w14:paraId="7922DE28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DD05E0" w:rsidRPr="00E56B0D" w14:paraId="4957C068" w14:textId="77777777" w:rsidTr="00E56B0D">
        <w:trPr>
          <w:trHeight w:val="330"/>
        </w:trPr>
        <w:tc>
          <w:tcPr>
            <w:tcW w:w="4106" w:type="dxa"/>
          </w:tcPr>
          <w:p w14:paraId="3F378FFA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 xml:space="preserve">Kontakt do osoby odpowiedzialnej za wydarzenie: </w:t>
            </w:r>
          </w:p>
        </w:tc>
        <w:tc>
          <w:tcPr>
            <w:tcW w:w="5362" w:type="dxa"/>
          </w:tcPr>
          <w:p w14:paraId="519B2E9B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DD05E0" w:rsidRPr="00E56B0D" w14:paraId="136323FC" w14:textId="77777777" w:rsidTr="00E56B0D">
        <w:trPr>
          <w:trHeight w:val="408"/>
        </w:trPr>
        <w:tc>
          <w:tcPr>
            <w:tcW w:w="4106" w:type="dxa"/>
          </w:tcPr>
          <w:p w14:paraId="467D364A" w14:textId="3E7C28B5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Termin realizacji wydarzenia: /od-do/:</w:t>
            </w:r>
            <w:r w:rsidR="00E56B0D" w:rsidRPr="00E56B0D">
              <w:rPr>
                <w:rFonts w:ascii="Trebuchet MS" w:hAnsi="Trebuchet MS"/>
                <w:b/>
              </w:rPr>
              <w:t xml:space="preserve"> (maksymalnie 30 dni, w terminie od </w:t>
            </w:r>
            <w:r w:rsidR="00A023BF">
              <w:rPr>
                <w:rFonts w:ascii="Trebuchet MS" w:hAnsi="Trebuchet MS"/>
                <w:b/>
              </w:rPr>
              <w:t>01</w:t>
            </w:r>
            <w:r w:rsidR="00E56B0D" w:rsidRPr="00E56B0D">
              <w:rPr>
                <w:rFonts w:ascii="Trebuchet MS" w:hAnsi="Trebuchet MS"/>
                <w:b/>
              </w:rPr>
              <w:t>.0</w:t>
            </w:r>
            <w:r w:rsidR="00A023BF">
              <w:rPr>
                <w:rFonts w:ascii="Trebuchet MS" w:hAnsi="Trebuchet MS"/>
                <w:b/>
              </w:rPr>
              <w:t>2</w:t>
            </w:r>
            <w:r w:rsidR="00E56B0D" w:rsidRPr="00E56B0D">
              <w:rPr>
                <w:rFonts w:ascii="Trebuchet MS" w:hAnsi="Trebuchet MS"/>
                <w:b/>
              </w:rPr>
              <w:t>.202</w:t>
            </w:r>
            <w:r w:rsidR="00A023BF">
              <w:rPr>
                <w:rFonts w:ascii="Trebuchet MS" w:hAnsi="Trebuchet MS"/>
                <w:b/>
              </w:rPr>
              <w:t>1</w:t>
            </w:r>
            <w:r w:rsidR="00E56B0D" w:rsidRPr="00E56B0D">
              <w:rPr>
                <w:rFonts w:ascii="Trebuchet MS" w:hAnsi="Trebuchet MS"/>
                <w:b/>
              </w:rPr>
              <w:t xml:space="preserve"> do 31.05.202</w:t>
            </w:r>
            <w:r w:rsidR="00A023BF">
              <w:rPr>
                <w:rFonts w:ascii="Trebuchet MS" w:hAnsi="Trebuchet MS"/>
                <w:b/>
              </w:rPr>
              <w:t>1</w:t>
            </w:r>
            <w:r w:rsidR="00E56B0D" w:rsidRPr="00E56B0D">
              <w:rPr>
                <w:rFonts w:ascii="Trebuchet MS" w:hAnsi="Trebuchet MS"/>
                <w:b/>
              </w:rPr>
              <w:t>)</w:t>
            </w:r>
          </w:p>
        </w:tc>
        <w:tc>
          <w:tcPr>
            <w:tcW w:w="5362" w:type="dxa"/>
          </w:tcPr>
          <w:p w14:paraId="4C988CEC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DD05E0" w:rsidRPr="00E56B0D" w14:paraId="76D911E0" w14:textId="77777777" w:rsidTr="00E56B0D">
        <w:trPr>
          <w:trHeight w:val="408"/>
        </w:trPr>
        <w:tc>
          <w:tcPr>
            <w:tcW w:w="4106" w:type="dxa"/>
          </w:tcPr>
          <w:p w14:paraId="5D6843C0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Planowana ilość uczestników wydarzenia:</w:t>
            </w:r>
          </w:p>
        </w:tc>
        <w:tc>
          <w:tcPr>
            <w:tcW w:w="5362" w:type="dxa"/>
          </w:tcPr>
          <w:p w14:paraId="03FC085A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DD05E0" w:rsidRPr="00E56B0D" w14:paraId="6B90F2E8" w14:textId="77777777" w:rsidTr="00E56B0D">
        <w:trPr>
          <w:trHeight w:val="408"/>
        </w:trPr>
        <w:tc>
          <w:tcPr>
            <w:tcW w:w="4106" w:type="dxa"/>
          </w:tcPr>
          <w:p w14:paraId="008FAC86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Metodyka:</w:t>
            </w:r>
          </w:p>
          <w:p w14:paraId="22DA44C2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  <w:sz w:val="16"/>
                <w:szCs w:val="16"/>
              </w:rPr>
            </w:pPr>
            <w:r w:rsidRPr="00E56B0D">
              <w:rPr>
                <w:rFonts w:ascii="Trebuchet MS" w:hAnsi="Trebuchet MS"/>
                <w:b/>
                <w:sz w:val="16"/>
                <w:szCs w:val="16"/>
              </w:rPr>
              <w:t>(zuchowa, harcerska, starszoharcerska, wędrownicza, wydarzenie międzymetodyczne)</w:t>
            </w:r>
          </w:p>
        </w:tc>
        <w:tc>
          <w:tcPr>
            <w:tcW w:w="5362" w:type="dxa"/>
          </w:tcPr>
          <w:p w14:paraId="2A8C832C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DD05E0" w:rsidRPr="00E56B0D" w14:paraId="64200C58" w14:textId="77777777" w:rsidTr="00E56B0D">
        <w:trPr>
          <w:trHeight w:val="408"/>
        </w:trPr>
        <w:tc>
          <w:tcPr>
            <w:tcW w:w="4106" w:type="dxa"/>
          </w:tcPr>
          <w:p w14:paraId="32C38E27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Wnioskowana kwota dofinansowania:</w:t>
            </w:r>
          </w:p>
        </w:tc>
        <w:tc>
          <w:tcPr>
            <w:tcW w:w="5362" w:type="dxa"/>
          </w:tcPr>
          <w:p w14:paraId="13314490" w14:textId="77777777" w:rsidR="00DD05E0" w:rsidRPr="00E56B0D" w:rsidRDefault="00DD05E0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2448C6" w:rsidRPr="00E56B0D" w14:paraId="20E05051" w14:textId="77777777" w:rsidTr="00E56B0D">
        <w:trPr>
          <w:trHeight w:val="408"/>
        </w:trPr>
        <w:tc>
          <w:tcPr>
            <w:tcW w:w="4106" w:type="dxa"/>
          </w:tcPr>
          <w:p w14:paraId="749A833F" w14:textId="6A4D4FC9" w:rsidR="002448C6" w:rsidRPr="00E56B0D" w:rsidRDefault="002448C6" w:rsidP="00E56B0D">
            <w:pPr>
              <w:spacing w:line="360" w:lineRule="auto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Podpis drużynowego (oznaczając</w:t>
            </w:r>
            <w:r w:rsidR="00B5756D">
              <w:rPr>
                <w:rFonts w:ascii="Trebuchet MS" w:hAnsi="Trebuchet MS"/>
                <w:b/>
              </w:rPr>
              <w:t xml:space="preserve">y </w:t>
            </w:r>
            <w:r>
              <w:rPr>
                <w:rFonts w:ascii="Trebuchet MS" w:hAnsi="Trebuchet MS"/>
                <w:b/>
              </w:rPr>
              <w:t xml:space="preserve">zgodę na </w:t>
            </w:r>
            <w:r w:rsidR="003C1DE9">
              <w:rPr>
                <w:rFonts w:ascii="Trebuchet MS" w:hAnsi="Trebuchet MS"/>
                <w:b/>
              </w:rPr>
              <w:t>realizację projektu)</w:t>
            </w:r>
          </w:p>
        </w:tc>
        <w:tc>
          <w:tcPr>
            <w:tcW w:w="5362" w:type="dxa"/>
          </w:tcPr>
          <w:p w14:paraId="66A9F31B" w14:textId="77777777" w:rsidR="002448C6" w:rsidRPr="00E56B0D" w:rsidRDefault="002448C6" w:rsidP="00E56B0D">
            <w:pPr>
              <w:spacing w:line="360" w:lineRule="auto"/>
              <w:rPr>
                <w:rFonts w:ascii="Trebuchet MS" w:hAnsi="Trebuchet MS"/>
              </w:rPr>
            </w:pPr>
          </w:p>
        </w:tc>
      </w:tr>
    </w:tbl>
    <w:p w14:paraId="00C0CDC0" w14:textId="317E761F" w:rsidR="00DD05E0" w:rsidRDefault="00DD05E0" w:rsidP="00DD05E0">
      <w:pPr>
        <w:jc w:val="both"/>
        <w:rPr>
          <w:rFonts w:ascii="Trebuchet MS" w:hAnsi="Trebuchet MS" w:cstheme="minorHAnsi"/>
        </w:rPr>
      </w:pPr>
    </w:p>
    <w:p w14:paraId="5B864E90" w14:textId="4A80D935" w:rsidR="00E56B0D" w:rsidRDefault="00E56B0D" w:rsidP="00DD05E0">
      <w:pPr>
        <w:jc w:val="both"/>
        <w:rPr>
          <w:rFonts w:ascii="Trebuchet MS" w:hAnsi="Trebuchet MS" w:cstheme="minorHAnsi"/>
        </w:rPr>
      </w:pPr>
    </w:p>
    <w:p w14:paraId="4C199980" w14:textId="0D2295C6" w:rsidR="00E56B0D" w:rsidRDefault="00E56B0D" w:rsidP="00DD05E0">
      <w:pPr>
        <w:jc w:val="both"/>
        <w:rPr>
          <w:rFonts w:ascii="Trebuchet MS" w:hAnsi="Trebuchet MS" w:cstheme="minorHAnsi"/>
        </w:rPr>
      </w:pPr>
    </w:p>
    <w:p w14:paraId="02D89158" w14:textId="494C8A3A" w:rsidR="00E56B0D" w:rsidRDefault="00E56B0D" w:rsidP="00DD05E0">
      <w:pPr>
        <w:jc w:val="both"/>
        <w:rPr>
          <w:rFonts w:ascii="Trebuchet MS" w:hAnsi="Trebuchet MS" w:cstheme="minorHAnsi"/>
        </w:rPr>
      </w:pPr>
    </w:p>
    <w:p w14:paraId="185FA1D3" w14:textId="27CFE276" w:rsidR="00E56B0D" w:rsidRDefault="00E56B0D" w:rsidP="00DD05E0">
      <w:pPr>
        <w:jc w:val="both"/>
        <w:rPr>
          <w:rFonts w:ascii="Trebuchet MS" w:hAnsi="Trebuchet MS" w:cstheme="minorHAnsi"/>
        </w:rPr>
      </w:pPr>
    </w:p>
    <w:p w14:paraId="6D2F954B" w14:textId="557F4293" w:rsidR="00E56B0D" w:rsidRDefault="00E56B0D" w:rsidP="00DD05E0">
      <w:pPr>
        <w:jc w:val="both"/>
        <w:rPr>
          <w:rFonts w:ascii="Trebuchet MS" w:hAnsi="Trebuchet MS" w:cstheme="minorHAnsi"/>
        </w:rPr>
      </w:pPr>
    </w:p>
    <w:p w14:paraId="0E29E3A3" w14:textId="780E9CB5" w:rsidR="00E56B0D" w:rsidRDefault="00E56B0D" w:rsidP="00DD05E0">
      <w:pPr>
        <w:jc w:val="both"/>
        <w:rPr>
          <w:rFonts w:ascii="Trebuchet MS" w:hAnsi="Trebuchet MS" w:cstheme="minorHAnsi"/>
        </w:rPr>
      </w:pPr>
    </w:p>
    <w:p w14:paraId="639ECA4E" w14:textId="5DC40A98" w:rsidR="00E56B0D" w:rsidRDefault="00E56B0D" w:rsidP="00DD05E0">
      <w:pPr>
        <w:jc w:val="both"/>
        <w:rPr>
          <w:rFonts w:ascii="Trebuchet MS" w:hAnsi="Trebuchet MS" w:cstheme="minorHAnsi"/>
        </w:rPr>
      </w:pPr>
    </w:p>
    <w:p w14:paraId="44D75783" w14:textId="77777777" w:rsidR="00E56B0D" w:rsidRPr="00E56B0D" w:rsidRDefault="00E56B0D" w:rsidP="00DD05E0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="009A17E3" w:rsidRPr="00E56B0D" w14:paraId="3C5A0736" w14:textId="77777777" w:rsidTr="00E56B0D">
        <w:trPr>
          <w:trHeight w:val="558"/>
        </w:trPr>
        <w:tc>
          <w:tcPr>
            <w:tcW w:w="9533" w:type="dxa"/>
          </w:tcPr>
          <w:p w14:paraId="4BD75F65" w14:textId="56569905" w:rsidR="00E56B0D" w:rsidRPr="00E56B0D" w:rsidRDefault="00E56B0D" w:rsidP="00E56B0D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Cel projektu i uzasadnienie </w:t>
            </w:r>
            <w:r w:rsidRPr="00E56B0D">
              <w:rPr>
                <w:rFonts w:ascii="Trebuchet MS" w:hAnsi="Trebuchet MS"/>
                <w:b/>
                <w:bCs/>
                <w:sz w:val="24"/>
                <w:szCs w:val="24"/>
              </w:rPr>
              <w:t>potrzeby realizacji projektu</w:t>
            </w:r>
          </w:p>
          <w:p w14:paraId="5F82EA0E" w14:textId="1DF66635" w:rsidR="00E56B0D" w:rsidRPr="00E56B0D" w:rsidRDefault="00E56B0D" w:rsidP="00E56B0D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wskazać 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>cel szczegółowy jaki przyświeca projektowi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>.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Cel wprost powinien kierować ku rozwiązaniu jakiegoś problemu. W ramach uzasadnienia m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ożna przedstawić sposób zdiagnozowania problemu, przyczyny jego występowania. Wyjaśnić, dlaczego z punktu widzenia społeczności lokalnej ważne jest, aby problem ten został rozwiązany lub złagodzony.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="00E56B0D" w:rsidRPr="00E56B0D" w14:paraId="002EE862" w14:textId="77777777" w:rsidTr="00E56B0D">
        <w:trPr>
          <w:trHeight w:val="2560"/>
        </w:trPr>
        <w:tc>
          <w:tcPr>
            <w:tcW w:w="9533" w:type="dxa"/>
          </w:tcPr>
          <w:p w14:paraId="32407BA1" w14:textId="77777777" w:rsidR="00E56B0D" w:rsidRDefault="00E56B0D" w:rsidP="00E56B0D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14:paraId="55CBA2BC" w14:textId="0923C53B" w:rsidR="00E56B0D" w:rsidRPr="00E56B0D" w:rsidRDefault="00E56B0D" w:rsidP="00E56B0D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14:paraId="51E090A1" w14:textId="3A179A16" w:rsidR="00152576" w:rsidRDefault="00152576" w:rsidP="009A17E3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="00214277" w:rsidRPr="00E56B0D" w14:paraId="6F7E8B34" w14:textId="77777777" w:rsidTr="00387C86">
        <w:trPr>
          <w:trHeight w:val="558"/>
        </w:trPr>
        <w:tc>
          <w:tcPr>
            <w:tcW w:w="9533" w:type="dxa"/>
          </w:tcPr>
          <w:p w14:paraId="4C63110D" w14:textId="6E1A3E14" w:rsidR="00214277" w:rsidRPr="00E56B0D" w:rsidRDefault="00214277" w:rsidP="00387C86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Atrakcyjność projektu</w:t>
            </w:r>
          </w:p>
          <w:p w14:paraId="0F9202B5" w14:textId="0BC70BBE" w:rsidR="00214277" w:rsidRPr="00E56B0D" w:rsidRDefault="00214277" w:rsidP="00387C86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>krótko opisać działanie, wskazując wprost na czym ono polega, kiedy i dla jakiej grupy zostanie przeprowadzone.</w:t>
            </w:r>
            <w:r w:rsidR="00B23DCB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Jak będą wyglądały działania i czy są one odpowiedzią na potrzeby Waszych harcerzy? Należy wskazać kto dokładnie będzie odbiorcą zadania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 w:rsidR="00B23DCB">
              <w:rPr>
                <w:rFonts w:ascii="Trebuchet MS" w:hAnsi="Trebuchet MS"/>
                <w:sz w:val="24"/>
                <w:szCs w:val="24"/>
              </w:rPr>
              <w:t>5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="00214277" w:rsidRPr="00E56B0D" w14:paraId="34938026" w14:textId="77777777" w:rsidTr="00387C86">
        <w:trPr>
          <w:trHeight w:val="2560"/>
        </w:trPr>
        <w:tc>
          <w:tcPr>
            <w:tcW w:w="9533" w:type="dxa"/>
          </w:tcPr>
          <w:p w14:paraId="64AF4598" w14:textId="77777777" w:rsidR="00214277" w:rsidRDefault="00214277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14:paraId="330DD43A" w14:textId="77777777" w:rsidR="00214277" w:rsidRPr="00E56B0D" w:rsidRDefault="00214277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14:paraId="367F00E7" w14:textId="36800634" w:rsidR="00214277" w:rsidRDefault="00214277" w:rsidP="009A17E3">
      <w:pPr>
        <w:jc w:val="both"/>
        <w:rPr>
          <w:rFonts w:ascii="Trebuchet MS" w:hAnsi="Trebuchet MS" w:cstheme="minorHAnsi"/>
        </w:rPr>
      </w:pPr>
    </w:p>
    <w:p w14:paraId="687ADC51" w14:textId="77777777" w:rsidR="00214277" w:rsidRDefault="00214277" w:rsidP="009A17E3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="00E56B0D" w:rsidRPr="00E56B0D" w14:paraId="2FE697E5" w14:textId="77777777" w:rsidTr="00387C86">
        <w:trPr>
          <w:trHeight w:val="558"/>
        </w:trPr>
        <w:tc>
          <w:tcPr>
            <w:tcW w:w="9533" w:type="dxa"/>
          </w:tcPr>
          <w:p w14:paraId="73967614" w14:textId="595453C9" w:rsidR="00E56B0D" w:rsidRPr="00E56B0D" w:rsidRDefault="00E56B0D" w:rsidP="00387C86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Zgodność projektu z metodyką</w:t>
            </w:r>
          </w:p>
          <w:p w14:paraId="6E3CDC91" w14:textId="7AE137F6" w:rsidR="00E56B0D" w:rsidRPr="00E56B0D" w:rsidRDefault="00E56B0D" w:rsidP="00387C86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</w:t>
            </w:r>
            <w:r w:rsidR="00214277">
              <w:rPr>
                <w:rFonts w:ascii="Trebuchet MS" w:hAnsi="Trebuchet MS"/>
                <w:i/>
                <w:iCs/>
                <w:sz w:val="24"/>
                <w:szCs w:val="24"/>
              </w:rPr>
              <w:t>wskazać jakie formy pracy zostaną wykorzystane w ramach realizacji projektu i wprost wskazać czy odpowiadają one konkretnej metodyce. W tym punkcie należy uzasadnić konieczność realizacji projektu dla tej konkretnej grupy odbiorców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.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="00E56B0D" w:rsidRPr="00E56B0D" w14:paraId="6A290754" w14:textId="77777777" w:rsidTr="00387C86">
        <w:trPr>
          <w:trHeight w:val="2560"/>
        </w:trPr>
        <w:tc>
          <w:tcPr>
            <w:tcW w:w="9533" w:type="dxa"/>
          </w:tcPr>
          <w:p w14:paraId="3C5DF15A" w14:textId="77777777" w:rsidR="00E56B0D" w:rsidRDefault="00E56B0D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14:paraId="7B00D645" w14:textId="77777777" w:rsidR="00E56B0D" w:rsidRPr="00E56B0D" w:rsidRDefault="00E56B0D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14:paraId="46F657E3" w14:textId="3C5774AE" w:rsidR="00E56B0D" w:rsidRDefault="00E56B0D" w:rsidP="009A17E3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="00214277" w:rsidRPr="00E56B0D" w14:paraId="12D7ED0F" w14:textId="77777777" w:rsidTr="00387C86">
        <w:trPr>
          <w:trHeight w:val="558"/>
        </w:trPr>
        <w:tc>
          <w:tcPr>
            <w:tcW w:w="9533" w:type="dxa"/>
          </w:tcPr>
          <w:p w14:paraId="3E4CDEC6" w14:textId="02FFC37A" w:rsidR="00214277" w:rsidRPr="00E56B0D" w:rsidRDefault="00214277" w:rsidP="00387C86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Racjonalność i realność planowanych działań</w:t>
            </w:r>
          </w:p>
          <w:p w14:paraId="260B1957" w14:textId="3ADFC184" w:rsidR="00214277" w:rsidRPr="00E56B0D" w:rsidRDefault="00214277" w:rsidP="00387C86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>wskazać jakie zagrożenia na etapie realizacji przewiduje wnioskodawca i jakie poczynił kroki aby przeciwdziałać zagrożeniom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="00214277" w:rsidRPr="00E56B0D" w14:paraId="17248703" w14:textId="77777777" w:rsidTr="00387C86">
        <w:trPr>
          <w:trHeight w:val="2560"/>
        </w:trPr>
        <w:tc>
          <w:tcPr>
            <w:tcW w:w="9533" w:type="dxa"/>
          </w:tcPr>
          <w:p w14:paraId="00AE12BF" w14:textId="77777777" w:rsidR="00214277" w:rsidRDefault="00214277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14:paraId="3111E901" w14:textId="77777777" w:rsidR="00214277" w:rsidRPr="00E56B0D" w:rsidRDefault="00214277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14:paraId="02241BD8" w14:textId="66FD4F90" w:rsidR="00214277" w:rsidRDefault="00214277" w:rsidP="009A17E3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="00214277" w:rsidRPr="00E56B0D" w14:paraId="7CD5C458" w14:textId="77777777" w:rsidTr="00387C86">
        <w:trPr>
          <w:trHeight w:val="558"/>
        </w:trPr>
        <w:tc>
          <w:tcPr>
            <w:tcW w:w="9533" w:type="dxa"/>
          </w:tcPr>
          <w:p w14:paraId="66800B6C" w14:textId="6BD3A37D" w:rsidR="00214277" w:rsidRPr="00E56B0D" w:rsidRDefault="00214277" w:rsidP="00387C86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Zastosowanie harcerskich instrumentów wychowawczych</w:t>
            </w:r>
          </w:p>
          <w:p w14:paraId="59431050" w14:textId="3BA37A63" w:rsidR="00214277" w:rsidRPr="00E56B0D" w:rsidRDefault="00214277" w:rsidP="00387C86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>wskazać jakie konkretnie harcerskie instrumenty wychowawcze zostaną wykorzystane w projekcie i jaki jest planowany rezultat ilościowy i jakościowy projektu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="00214277" w:rsidRPr="00E56B0D" w14:paraId="254CF5AC" w14:textId="77777777" w:rsidTr="00387C86">
        <w:trPr>
          <w:trHeight w:val="2560"/>
        </w:trPr>
        <w:tc>
          <w:tcPr>
            <w:tcW w:w="9533" w:type="dxa"/>
          </w:tcPr>
          <w:p w14:paraId="2FDA6AC4" w14:textId="77777777" w:rsidR="00214277" w:rsidRDefault="00214277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14:paraId="693EB259" w14:textId="77777777" w:rsidR="00214277" w:rsidRPr="00E56B0D" w:rsidRDefault="00214277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14:paraId="1EE2310A" w14:textId="14798C32" w:rsidR="00214277" w:rsidRDefault="00214277" w:rsidP="009A17E3">
      <w:pPr>
        <w:jc w:val="both"/>
        <w:rPr>
          <w:rFonts w:ascii="Trebuchet MS" w:hAnsi="Trebuchet MS" w:cstheme="minorHAnsi"/>
        </w:rPr>
      </w:pPr>
    </w:p>
    <w:p w14:paraId="1604234C" w14:textId="77777777" w:rsidR="00214277" w:rsidRPr="00E56B0D" w:rsidRDefault="00214277" w:rsidP="009A17E3">
      <w:pPr>
        <w:jc w:val="both"/>
        <w:rPr>
          <w:rFonts w:ascii="Trebuchet MS" w:hAnsi="Trebuchet MS" w:cstheme="minorHAnsi"/>
        </w:rPr>
      </w:pPr>
    </w:p>
    <w:p w14:paraId="2F194BD4" w14:textId="77777777" w:rsidR="009A17E3" w:rsidRPr="00E56B0D" w:rsidRDefault="009A17E3" w:rsidP="009A17E3">
      <w:pPr>
        <w:pStyle w:val="Akapitzlist"/>
        <w:numPr>
          <w:ilvl w:val="0"/>
          <w:numId w:val="24"/>
        </w:numPr>
        <w:jc w:val="both"/>
        <w:rPr>
          <w:rFonts w:ascii="Trebuchet MS" w:hAnsi="Trebuchet MS" w:cstheme="minorHAnsi"/>
        </w:rPr>
      </w:pPr>
      <w:r w:rsidRPr="00E56B0D">
        <w:rPr>
          <w:rFonts w:ascii="Trebuchet MS" w:hAnsi="Trebuchet MS" w:cstheme="minorHAnsi"/>
        </w:rPr>
        <w:t>HARMONOGRAM DZIAŁAŃ</w:t>
      </w:r>
    </w:p>
    <w:tbl>
      <w:tblPr>
        <w:tblStyle w:val="Tabela-Siatka1"/>
        <w:tblW w:w="8157" w:type="dxa"/>
        <w:jc w:val="center"/>
        <w:tblLook w:val="04A0" w:firstRow="1" w:lastRow="0" w:firstColumn="1" w:lastColumn="0" w:noHBand="0" w:noVBand="1"/>
      </w:tblPr>
      <w:tblGrid>
        <w:gridCol w:w="1031"/>
        <w:gridCol w:w="4062"/>
        <w:gridCol w:w="1386"/>
        <w:gridCol w:w="1678"/>
      </w:tblGrid>
      <w:tr w:rsidR="00214277" w:rsidRPr="00E56B0D" w14:paraId="003EDDBF" w14:textId="77777777" w:rsidTr="00214277">
        <w:trPr>
          <w:trHeight w:val="340"/>
          <w:jc w:val="center"/>
        </w:trPr>
        <w:tc>
          <w:tcPr>
            <w:tcW w:w="1031" w:type="dxa"/>
            <w:shd w:val="clear" w:color="auto" w:fill="D0CECE" w:themeFill="background2" w:themeFillShade="E6"/>
          </w:tcPr>
          <w:p w14:paraId="787EC799" w14:textId="77777777" w:rsidR="00214277" w:rsidRPr="00E56B0D" w:rsidRDefault="00214277" w:rsidP="00FC02C8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Lp.</w:t>
            </w:r>
          </w:p>
        </w:tc>
        <w:tc>
          <w:tcPr>
            <w:tcW w:w="4062" w:type="dxa"/>
            <w:shd w:val="clear" w:color="auto" w:fill="D0CECE" w:themeFill="background2" w:themeFillShade="E6"/>
          </w:tcPr>
          <w:p w14:paraId="32BC32A4" w14:textId="77777777" w:rsidR="00214277" w:rsidRPr="00E56B0D" w:rsidRDefault="00214277" w:rsidP="00FC02C8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Zadanie</w:t>
            </w:r>
          </w:p>
        </w:tc>
        <w:tc>
          <w:tcPr>
            <w:tcW w:w="1386" w:type="dxa"/>
            <w:shd w:val="clear" w:color="auto" w:fill="D0CECE" w:themeFill="background2" w:themeFillShade="E6"/>
          </w:tcPr>
          <w:p w14:paraId="78EF935E" w14:textId="77777777" w:rsidR="00214277" w:rsidRPr="00E56B0D" w:rsidRDefault="00214277" w:rsidP="00FC02C8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Termin</w:t>
            </w:r>
          </w:p>
        </w:tc>
        <w:tc>
          <w:tcPr>
            <w:tcW w:w="1678" w:type="dxa"/>
            <w:shd w:val="clear" w:color="auto" w:fill="D0CECE" w:themeFill="background2" w:themeFillShade="E6"/>
          </w:tcPr>
          <w:p w14:paraId="79B718C9" w14:textId="77777777" w:rsidR="00214277" w:rsidRPr="00E56B0D" w:rsidRDefault="00214277" w:rsidP="00FC02C8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Osoba odpowiedzialna</w:t>
            </w:r>
          </w:p>
        </w:tc>
      </w:tr>
      <w:tr w:rsidR="00214277" w:rsidRPr="00E56B0D" w14:paraId="18EAEA03" w14:textId="77777777" w:rsidTr="00214277">
        <w:trPr>
          <w:trHeight w:val="340"/>
          <w:jc w:val="center"/>
        </w:trPr>
        <w:tc>
          <w:tcPr>
            <w:tcW w:w="1031" w:type="dxa"/>
          </w:tcPr>
          <w:p w14:paraId="06CD8C48" w14:textId="77777777" w:rsidR="00214277" w:rsidRPr="00E56B0D" w:rsidRDefault="00214277" w:rsidP="004D7EDF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1.</w:t>
            </w:r>
          </w:p>
        </w:tc>
        <w:tc>
          <w:tcPr>
            <w:tcW w:w="4062" w:type="dxa"/>
          </w:tcPr>
          <w:p w14:paraId="168B59DC" w14:textId="41822796" w:rsidR="00214277" w:rsidRPr="00E56B0D" w:rsidRDefault="00214277" w:rsidP="0041449B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1386" w:type="dxa"/>
            <w:shd w:val="clear" w:color="auto" w:fill="auto"/>
          </w:tcPr>
          <w:p w14:paraId="7B031B82" w14:textId="32715978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14:paraId="4E5E763D" w14:textId="67A87AE1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0FF14B06" w14:textId="77777777" w:rsidTr="00214277">
        <w:trPr>
          <w:trHeight w:val="340"/>
          <w:jc w:val="center"/>
        </w:trPr>
        <w:tc>
          <w:tcPr>
            <w:tcW w:w="1031" w:type="dxa"/>
          </w:tcPr>
          <w:p w14:paraId="0720457E" w14:textId="77777777" w:rsidR="00214277" w:rsidRPr="00E56B0D" w:rsidRDefault="00214277" w:rsidP="004D7EDF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2.</w:t>
            </w:r>
          </w:p>
        </w:tc>
        <w:tc>
          <w:tcPr>
            <w:tcW w:w="4062" w:type="dxa"/>
          </w:tcPr>
          <w:p w14:paraId="7C16A26D" w14:textId="6C2BA44B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1386" w:type="dxa"/>
            <w:shd w:val="clear" w:color="auto" w:fill="auto"/>
          </w:tcPr>
          <w:p w14:paraId="0B621D85" w14:textId="7F07E00F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14:paraId="530F6061" w14:textId="39357AE9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00DE6593" w14:textId="77777777" w:rsidTr="00214277">
        <w:trPr>
          <w:trHeight w:val="340"/>
          <w:jc w:val="center"/>
        </w:trPr>
        <w:tc>
          <w:tcPr>
            <w:tcW w:w="1031" w:type="dxa"/>
          </w:tcPr>
          <w:p w14:paraId="36D7DA3B" w14:textId="77777777" w:rsidR="00214277" w:rsidRPr="00E56B0D" w:rsidRDefault="00214277" w:rsidP="004D7EDF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lastRenderedPageBreak/>
              <w:t>3.</w:t>
            </w:r>
          </w:p>
        </w:tc>
        <w:tc>
          <w:tcPr>
            <w:tcW w:w="4062" w:type="dxa"/>
          </w:tcPr>
          <w:p w14:paraId="11DBD3FE" w14:textId="7A14BA01" w:rsidR="00214277" w:rsidRPr="00E56B0D" w:rsidRDefault="00214277" w:rsidP="000464A9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1386" w:type="dxa"/>
            <w:shd w:val="clear" w:color="auto" w:fill="auto"/>
          </w:tcPr>
          <w:p w14:paraId="3960607C" w14:textId="2D2B8832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14:paraId="72E9729A" w14:textId="614AD365" w:rsidR="00214277" w:rsidRPr="00E56B0D" w:rsidRDefault="00214277" w:rsidP="000464A9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6B82896D" w14:textId="77777777" w:rsidTr="00214277">
        <w:trPr>
          <w:trHeight w:val="340"/>
          <w:jc w:val="center"/>
        </w:trPr>
        <w:tc>
          <w:tcPr>
            <w:tcW w:w="1031" w:type="dxa"/>
          </w:tcPr>
          <w:p w14:paraId="6EEB73F8" w14:textId="77777777" w:rsidR="00214277" w:rsidRPr="00E56B0D" w:rsidRDefault="00214277" w:rsidP="004D7EDF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4.</w:t>
            </w:r>
          </w:p>
        </w:tc>
        <w:tc>
          <w:tcPr>
            <w:tcW w:w="4062" w:type="dxa"/>
          </w:tcPr>
          <w:p w14:paraId="59CCDA71" w14:textId="076EFCC8" w:rsidR="00214277" w:rsidRPr="00E56B0D" w:rsidRDefault="00214277" w:rsidP="000464A9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1386" w:type="dxa"/>
            <w:shd w:val="clear" w:color="auto" w:fill="auto"/>
          </w:tcPr>
          <w:p w14:paraId="22E51544" w14:textId="33957324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14:paraId="0DC57768" w14:textId="0830C263" w:rsidR="00214277" w:rsidRPr="00E56B0D" w:rsidRDefault="00214277" w:rsidP="004D7EDF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388A34B8" w14:textId="77777777" w:rsidTr="00214277">
        <w:trPr>
          <w:trHeight w:val="340"/>
          <w:jc w:val="center"/>
        </w:trPr>
        <w:tc>
          <w:tcPr>
            <w:tcW w:w="1031" w:type="dxa"/>
          </w:tcPr>
          <w:p w14:paraId="09DF00BB" w14:textId="77777777" w:rsidR="00214277" w:rsidRPr="00E56B0D" w:rsidRDefault="00214277" w:rsidP="004D7EDF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5.</w:t>
            </w:r>
          </w:p>
        </w:tc>
        <w:tc>
          <w:tcPr>
            <w:tcW w:w="4062" w:type="dxa"/>
          </w:tcPr>
          <w:p w14:paraId="4B2BA939" w14:textId="6F930D89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1386" w:type="dxa"/>
            <w:shd w:val="clear" w:color="auto" w:fill="auto"/>
          </w:tcPr>
          <w:p w14:paraId="6507DEC0" w14:textId="0A4AB875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14:paraId="6C0936DA" w14:textId="47E429D2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0FF05EB3" w14:textId="77777777" w:rsidTr="00214277">
        <w:trPr>
          <w:trHeight w:val="340"/>
          <w:jc w:val="center"/>
        </w:trPr>
        <w:tc>
          <w:tcPr>
            <w:tcW w:w="1031" w:type="dxa"/>
          </w:tcPr>
          <w:p w14:paraId="783494AE" w14:textId="2A84C6A6" w:rsidR="00214277" w:rsidRPr="00E56B0D" w:rsidRDefault="00214277" w:rsidP="004D7EDF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6.</w:t>
            </w:r>
          </w:p>
        </w:tc>
        <w:tc>
          <w:tcPr>
            <w:tcW w:w="4062" w:type="dxa"/>
          </w:tcPr>
          <w:p w14:paraId="1438DE89" w14:textId="2F4C21C1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1386" w:type="dxa"/>
            <w:shd w:val="clear" w:color="auto" w:fill="auto"/>
          </w:tcPr>
          <w:p w14:paraId="64BDE30B" w14:textId="0BE6C625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14:paraId="3DD0D7B7" w14:textId="777B20F9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</w:tbl>
    <w:p w14:paraId="2915437F" w14:textId="77777777" w:rsidR="009A17E3" w:rsidRPr="00E56B0D" w:rsidRDefault="009A17E3" w:rsidP="009A17E3">
      <w:pPr>
        <w:jc w:val="both"/>
        <w:rPr>
          <w:rFonts w:ascii="Trebuchet MS" w:hAnsi="Trebuchet MS" w:cstheme="minorHAnsi"/>
          <w:b/>
          <w:bCs/>
        </w:rPr>
      </w:pPr>
    </w:p>
    <w:p w14:paraId="55E63F5F" w14:textId="77777777" w:rsidR="00214277" w:rsidRDefault="00214277">
      <w:pPr>
        <w:rPr>
          <w:rFonts w:ascii="Trebuchet MS" w:hAnsi="Trebuchet MS" w:cstheme="minorHAnsi"/>
          <w:b/>
          <w:bCs/>
        </w:rPr>
      </w:pPr>
      <w:r>
        <w:rPr>
          <w:rFonts w:ascii="Trebuchet MS" w:hAnsi="Trebuchet MS" w:cstheme="minorHAnsi"/>
          <w:b/>
          <w:bCs/>
        </w:rPr>
        <w:br w:type="page"/>
      </w:r>
    </w:p>
    <w:p w14:paraId="2FCB3202" w14:textId="2A493796" w:rsidR="009A17E3" w:rsidRPr="00E56B0D" w:rsidRDefault="009A17E3" w:rsidP="009A17E3">
      <w:pPr>
        <w:pStyle w:val="Akapitzlist"/>
        <w:numPr>
          <w:ilvl w:val="0"/>
          <w:numId w:val="24"/>
        </w:numPr>
        <w:jc w:val="both"/>
        <w:rPr>
          <w:rFonts w:ascii="Trebuchet MS" w:hAnsi="Trebuchet MS" w:cstheme="minorHAnsi"/>
          <w:b/>
          <w:bCs/>
        </w:rPr>
      </w:pPr>
      <w:r w:rsidRPr="00E56B0D">
        <w:rPr>
          <w:rFonts w:ascii="Trebuchet MS" w:hAnsi="Trebuchet MS" w:cstheme="minorHAnsi"/>
          <w:b/>
          <w:bCs/>
        </w:rPr>
        <w:lastRenderedPageBreak/>
        <w:t>PRELIMINARZ WYDATKÓW</w:t>
      </w:r>
    </w:p>
    <w:tbl>
      <w:tblPr>
        <w:tblStyle w:val="Tabela-Siatka1"/>
        <w:tblW w:w="7792" w:type="dxa"/>
        <w:jc w:val="center"/>
        <w:tblLook w:val="04A0" w:firstRow="1" w:lastRow="0" w:firstColumn="1" w:lastColumn="0" w:noHBand="0" w:noVBand="1"/>
      </w:tblPr>
      <w:tblGrid>
        <w:gridCol w:w="1061"/>
        <w:gridCol w:w="4247"/>
        <w:gridCol w:w="2484"/>
      </w:tblGrid>
      <w:tr w:rsidR="00214277" w:rsidRPr="00E56B0D" w14:paraId="104EEA4C" w14:textId="77777777" w:rsidTr="00214277">
        <w:trPr>
          <w:trHeight w:val="340"/>
          <w:jc w:val="center"/>
        </w:trPr>
        <w:tc>
          <w:tcPr>
            <w:tcW w:w="1061" w:type="dxa"/>
            <w:shd w:val="clear" w:color="auto" w:fill="D0CECE" w:themeFill="background2" w:themeFillShade="E6"/>
          </w:tcPr>
          <w:p w14:paraId="214A4C86" w14:textId="77777777" w:rsidR="00214277" w:rsidRPr="00E56B0D" w:rsidRDefault="00214277" w:rsidP="00FC02C8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Lp.</w:t>
            </w:r>
          </w:p>
        </w:tc>
        <w:tc>
          <w:tcPr>
            <w:tcW w:w="4247" w:type="dxa"/>
            <w:shd w:val="clear" w:color="auto" w:fill="D0CECE" w:themeFill="background2" w:themeFillShade="E6"/>
          </w:tcPr>
          <w:p w14:paraId="3A666355" w14:textId="77777777" w:rsidR="00214277" w:rsidRPr="00E56B0D" w:rsidRDefault="00214277" w:rsidP="00FC02C8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Rodzaj kosztu</w:t>
            </w:r>
          </w:p>
        </w:tc>
        <w:tc>
          <w:tcPr>
            <w:tcW w:w="2484" w:type="dxa"/>
            <w:shd w:val="clear" w:color="auto" w:fill="D0CECE" w:themeFill="background2" w:themeFillShade="E6"/>
          </w:tcPr>
          <w:p w14:paraId="04FD85A1" w14:textId="3D24CACC" w:rsidR="00214277" w:rsidRPr="00E56B0D" w:rsidRDefault="00214277" w:rsidP="00FC02C8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Wartość PLN</w:t>
            </w:r>
          </w:p>
        </w:tc>
      </w:tr>
      <w:tr w:rsidR="00214277" w:rsidRPr="00E56B0D" w14:paraId="623F842C" w14:textId="77777777" w:rsidTr="00214277">
        <w:trPr>
          <w:trHeight w:val="340"/>
          <w:jc w:val="center"/>
        </w:trPr>
        <w:tc>
          <w:tcPr>
            <w:tcW w:w="1061" w:type="dxa"/>
          </w:tcPr>
          <w:p w14:paraId="3E7F2E11" w14:textId="77777777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1.</w:t>
            </w:r>
          </w:p>
        </w:tc>
        <w:tc>
          <w:tcPr>
            <w:tcW w:w="4247" w:type="dxa"/>
          </w:tcPr>
          <w:p w14:paraId="30170E74" w14:textId="2126AEAE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2484" w:type="dxa"/>
            <w:shd w:val="clear" w:color="auto" w:fill="auto"/>
          </w:tcPr>
          <w:p w14:paraId="7F924E88" w14:textId="16B7B851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4CC7B1DE" w14:textId="77777777" w:rsidTr="00214277">
        <w:trPr>
          <w:trHeight w:val="340"/>
          <w:jc w:val="center"/>
        </w:trPr>
        <w:tc>
          <w:tcPr>
            <w:tcW w:w="1061" w:type="dxa"/>
          </w:tcPr>
          <w:p w14:paraId="39BE86A5" w14:textId="77777777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2.</w:t>
            </w:r>
          </w:p>
        </w:tc>
        <w:tc>
          <w:tcPr>
            <w:tcW w:w="4247" w:type="dxa"/>
          </w:tcPr>
          <w:p w14:paraId="5D4028AE" w14:textId="22DA2D93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2484" w:type="dxa"/>
            <w:shd w:val="clear" w:color="auto" w:fill="auto"/>
          </w:tcPr>
          <w:p w14:paraId="016572A8" w14:textId="640805FA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253F4835" w14:textId="77777777" w:rsidTr="00214277">
        <w:trPr>
          <w:trHeight w:val="340"/>
          <w:jc w:val="center"/>
        </w:trPr>
        <w:tc>
          <w:tcPr>
            <w:tcW w:w="1061" w:type="dxa"/>
          </w:tcPr>
          <w:p w14:paraId="23FF69A7" w14:textId="77777777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3.</w:t>
            </w:r>
          </w:p>
        </w:tc>
        <w:tc>
          <w:tcPr>
            <w:tcW w:w="4247" w:type="dxa"/>
          </w:tcPr>
          <w:p w14:paraId="1884FF4A" w14:textId="25C5842F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2484" w:type="dxa"/>
            <w:shd w:val="clear" w:color="auto" w:fill="auto"/>
          </w:tcPr>
          <w:p w14:paraId="414288A2" w14:textId="27132D81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2CF717A6" w14:textId="77777777" w:rsidTr="00214277">
        <w:trPr>
          <w:trHeight w:val="340"/>
          <w:jc w:val="center"/>
        </w:trPr>
        <w:tc>
          <w:tcPr>
            <w:tcW w:w="1061" w:type="dxa"/>
          </w:tcPr>
          <w:p w14:paraId="07C1D520" w14:textId="77777777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4.</w:t>
            </w:r>
          </w:p>
        </w:tc>
        <w:tc>
          <w:tcPr>
            <w:tcW w:w="4247" w:type="dxa"/>
          </w:tcPr>
          <w:p w14:paraId="3219E51F" w14:textId="577A8C57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2484" w:type="dxa"/>
            <w:shd w:val="clear" w:color="auto" w:fill="auto"/>
          </w:tcPr>
          <w:p w14:paraId="2677AE74" w14:textId="256CBC25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4F1F98CD" w14:textId="77777777" w:rsidTr="00214277">
        <w:trPr>
          <w:trHeight w:val="340"/>
          <w:jc w:val="center"/>
        </w:trPr>
        <w:tc>
          <w:tcPr>
            <w:tcW w:w="1061" w:type="dxa"/>
          </w:tcPr>
          <w:p w14:paraId="1E5307CF" w14:textId="77777777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5.</w:t>
            </w:r>
          </w:p>
        </w:tc>
        <w:tc>
          <w:tcPr>
            <w:tcW w:w="4247" w:type="dxa"/>
          </w:tcPr>
          <w:p w14:paraId="725F5521" w14:textId="6929FA4E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2484" w:type="dxa"/>
            <w:shd w:val="clear" w:color="auto" w:fill="auto"/>
          </w:tcPr>
          <w:p w14:paraId="4E51D763" w14:textId="1366C897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="00214277" w:rsidRPr="00E56B0D" w14:paraId="341CDFD8" w14:textId="77777777" w:rsidTr="00214277">
        <w:trPr>
          <w:trHeight w:val="340"/>
          <w:jc w:val="center"/>
        </w:trPr>
        <w:tc>
          <w:tcPr>
            <w:tcW w:w="5308" w:type="dxa"/>
            <w:gridSpan w:val="2"/>
            <w:shd w:val="clear" w:color="auto" w:fill="D0CECE" w:themeFill="background2" w:themeFillShade="E6"/>
          </w:tcPr>
          <w:p w14:paraId="0A35DD92" w14:textId="77777777" w:rsidR="00214277" w:rsidRPr="00E56B0D" w:rsidRDefault="00214277" w:rsidP="00FC02C8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Suma wszystkich kosztów realizacji zadania</w:t>
            </w:r>
          </w:p>
        </w:tc>
        <w:tc>
          <w:tcPr>
            <w:tcW w:w="2484" w:type="dxa"/>
            <w:shd w:val="clear" w:color="auto" w:fill="auto"/>
          </w:tcPr>
          <w:p w14:paraId="4F81EF7F" w14:textId="0A747E0C" w:rsidR="00214277" w:rsidRPr="00E56B0D" w:rsidRDefault="00214277" w:rsidP="00FC02C8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</w:tbl>
    <w:p w14:paraId="52C42C06" w14:textId="77777777" w:rsidR="009A17E3" w:rsidRPr="00E56B0D" w:rsidRDefault="009A17E3" w:rsidP="009A17E3">
      <w:pPr>
        <w:jc w:val="both"/>
        <w:rPr>
          <w:rFonts w:ascii="Trebuchet MS" w:hAnsi="Trebuchet MS" w:cstheme="minorHAnsi"/>
          <w:b/>
          <w:bCs/>
        </w:rPr>
      </w:pPr>
    </w:p>
    <w:p w14:paraId="4AD9B1C1" w14:textId="77777777" w:rsidR="009A17E3" w:rsidRPr="00E56B0D" w:rsidRDefault="009A17E3" w:rsidP="009A17E3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="00214277" w:rsidRPr="00E56B0D" w14:paraId="43EB986C" w14:textId="77777777" w:rsidTr="00387C86">
        <w:trPr>
          <w:trHeight w:val="558"/>
        </w:trPr>
        <w:tc>
          <w:tcPr>
            <w:tcW w:w="9533" w:type="dxa"/>
          </w:tcPr>
          <w:p w14:paraId="570779D5" w14:textId="354DEE14" w:rsidR="00214277" w:rsidRPr="00E56B0D" w:rsidRDefault="00214277" w:rsidP="00214277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Zastosowanie form hybrydowych lub bezkontaktowych</w:t>
            </w:r>
          </w:p>
          <w:p w14:paraId="54D9D5CA" w14:textId="593ACD5C" w:rsidR="00214277" w:rsidRPr="00E56B0D" w:rsidRDefault="00214277" w:rsidP="00387C86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>
              <w:rPr>
                <w:rFonts w:ascii="Trebuchet MS" w:hAnsi="Trebuchet MS"/>
                <w:i/>
                <w:iCs/>
                <w:sz w:val="24"/>
                <w:szCs w:val="24"/>
              </w:rPr>
              <w:t>Należy wskazać w jakim stopniu realizowane działania są adekwatne do obecnej sytuacji epidemiologicznej – w jaki sposób zapewnione zostanie bezpieczeństwo uczestników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="00214277" w:rsidRPr="00E56B0D" w14:paraId="2A377635" w14:textId="77777777" w:rsidTr="00387C86">
        <w:trPr>
          <w:trHeight w:val="2560"/>
        </w:trPr>
        <w:tc>
          <w:tcPr>
            <w:tcW w:w="9533" w:type="dxa"/>
          </w:tcPr>
          <w:p w14:paraId="4043529B" w14:textId="77777777" w:rsidR="00214277" w:rsidRDefault="00214277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14:paraId="71C4E94F" w14:textId="77777777" w:rsidR="00214277" w:rsidRPr="00E56B0D" w:rsidRDefault="00214277" w:rsidP="00387C86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14:paraId="2F204757" w14:textId="0285ED3A" w:rsidR="00152576" w:rsidRPr="00E56B0D" w:rsidRDefault="00152576" w:rsidP="00DD05E0">
      <w:pPr>
        <w:rPr>
          <w:rFonts w:ascii="Trebuchet MS" w:hAnsi="Trebuchet MS" w:cstheme="minorHAnsi"/>
        </w:rPr>
      </w:pPr>
    </w:p>
    <w:sectPr w:rsidR="00152576" w:rsidRPr="00E56B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3D36A" w14:textId="77777777" w:rsidR="00141FAA" w:rsidRDefault="00141FAA" w:rsidP="007C137C">
      <w:pPr>
        <w:spacing w:after="0" w:line="240" w:lineRule="auto"/>
      </w:pPr>
      <w:r>
        <w:separator/>
      </w:r>
    </w:p>
  </w:endnote>
  <w:endnote w:type="continuationSeparator" w:id="0">
    <w:p w14:paraId="0C5EF24B" w14:textId="77777777" w:rsidR="00141FAA" w:rsidRDefault="00141FAA" w:rsidP="007C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F7022" w14:textId="51B2A9DD" w:rsidR="007C137C" w:rsidRDefault="70BC523E" w:rsidP="007C137C">
    <w:pPr>
      <w:pStyle w:val="Stopka"/>
      <w:jc w:val="center"/>
    </w:pPr>
    <w:r>
      <w:rPr>
        <w:noProof/>
      </w:rPr>
      <w:drawing>
        <wp:inline distT="0" distB="0" distL="0" distR="0" wp14:anchorId="4E2B65AA" wp14:editId="70BC523E">
          <wp:extent cx="2355850" cy="639340"/>
          <wp:effectExtent l="0" t="0" r="635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850" cy="639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F4747" w14:textId="77777777" w:rsidR="00141FAA" w:rsidRDefault="00141FAA" w:rsidP="007C137C">
      <w:pPr>
        <w:spacing w:after="0" w:line="240" w:lineRule="auto"/>
      </w:pPr>
      <w:r>
        <w:separator/>
      </w:r>
    </w:p>
  </w:footnote>
  <w:footnote w:type="continuationSeparator" w:id="0">
    <w:p w14:paraId="699A5860" w14:textId="77777777" w:rsidR="00141FAA" w:rsidRDefault="00141FAA" w:rsidP="007C1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156C2"/>
    <w:multiLevelType w:val="hybridMultilevel"/>
    <w:tmpl w:val="22EC1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6A6E"/>
    <w:multiLevelType w:val="hybridMultilevel"/>
    <w:tmpl w:val="7E6EE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1FA5"/>
    <w:multiLevelType w:val="hybridMultilevel"/>
    <w:tmpl w:val="0A5CB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E299F"/>
    <w:multiLevelType w:val="hybridMultilevel"/>
    <w:tmpl w:val="929AC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F6C0C"/>
    <w:multiLevelType w:val="hybridMultilevel"/>
    <w:tmpl w:val="CCDEDA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A27B38"/>
    <w:multiLevelType w:val="hybridMultilevel"/>
    <w:tmpl w:val="D94A8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07C2D"/>
    <w:multiLevelType w:val="hybridMultilevel"/>
    <w:tmpl w:val="257C913A"/>
    <w:lvl w:ilvl="0" w:tplc="041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1C436EBA"/>
    <w:multiLevelType w:val="hybridMultilevel"/>
    <w:tmpl w:val="23D88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D1DBA"/>
    <w:multiLevelType w:val="hybridMultilevel"/>
    <w:tmpl w:val="1BBA0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54ABB"/>
    <w:multiLevelType w:val="hybridMultilevel"/>
    <w:tmpl w:val="711845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66D35"/>
    <w:multiLevelType w:val="hybridMultilevel"/>
    <w:tmpl w:val="E9564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E2952"/>
    <w:multiLevelType w:val="hybridMultilevel"/>
    <w:tmpl w:val="384ABA26"/>
    <w:lvl w:ilvl="0" w:tplc="ABF66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67AC8"/>
    <w:multiLevelType w:val="hybridMultilevel"/>
    <w:tmpl w:val="13C280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8411BD"/>
    <w:multiLevelType w:val="hybridMultilevel"/>
    <w:tmpl w:val="56008F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1A7E6F"/>
    <w:multiLevelType w:val="hybridMultilevel"/>
    <w:tmpl w:val="20B40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039DB"/>
    <w:multiLevelType w:val="hybridMultilevel"/>
    <w:tmpl w:val="6CFC60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D57C33"/>
    <w:multiLevelType w:val="hybridMultilevel"/>
    <w:tmpl w:val="8E32C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FF3438"/>
    <w:multiLevelType w:val="hybridMultilevel"/>
    <w:tmpl w:val="1CC281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934D1D"/>
    <w:multiLevelType w:val="hybridMultilevel"/>
    <w:tmpl w:val="9E9EA5F6"/>
    <w:lvl w:ilvl="0" w:tplc="F000D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B364B3"/>
    <w:multiLevelType w:val="hybridMultilevel"/>
    <w:tmpl w:val="C4765F86"/>
    <w:lvl w:ilvl="0" w:tplc="423C4DA8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 w:tplc="94620D8C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 w:tplc="0C86CC6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 w:tplc="4BA2D782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 w:tplc="4ADAEDF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 w:tplc="5F0A773C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 w:tplc="DF429990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 w:tplc="93080524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 w:tplc="93CEAA24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0" w15:restartNumberingAfterBreak="0">
    <w:nsid w:val="653E4323"/>
    <w:multiLevelType w:val="hybridMultilevel"/>
    <w:tmpl w:val="B0CAE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5B4F54"/>
    <w:multiLevelType w:val="hybridMultilevel"/>
    <w:tmpl w:val="E29643E0"/>
    <w:lvl w:ilvl="0" w:tplc="ABF66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A56DF"/>
    <w:multiLevelType w:val="hybridMultilevel"/>
    <w:tmpl w:val="FCE22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75F9A"/>
    <w:multiLevelType w:val="hybridMultilevel"/>
    <w:tmpl w:val="A2504D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962732"/>
    <w:multiLevelType w:val="hybridMultilevel"/>
    <w:tmpl w:val="0415001D"/>
    <w:lvl w:ilvl="0" w:tplc="3DC88B5E">
      <w:start w:val="1"/>
      <w:numFmt w:val="decimal"/>
      <w:lvlText w:val="%1)"/>
      <w:lvlJc w:val="left"/>
      <w:pPr>
        <w:ind w:left="360" w:hanging="360"/>
      </w:pPr>
    </w:lvl>
    <w:lvl w:ilvl="1" w:tplc="179E628A">
      <w:start w:val="1"/>
      <w:numFmt w:val="lowerLetter"/>
      <w:lvlText w:val="%2)"/>
      <w:lvlJc w:val="left"/>
      <w:pPr>
        <w:ind w:left="720" w:hanging="360"/>
      </w:pPr>
    </w:lvl>
    <w:lvl w:ilvl="2" w:tplc="E3B66B2C">
      <w:start w:val="1"/>
      <w:numFmt w:val="lowerRoman"/>
      <w:lvlText w:val="%3)"/>
      <w:lvlJc w:val="left"/>
      <w:pPr>
        <w:ind w:left="1080" w:hanging="360"/>
      </w:pPr>
    </w:lvl>
    <w:lvl w:ilvl="3" w:tplc="ED3CABDE">
      <w:start w:val="1"/>
      <w:numFmt w:val="decimal"/>
      <w:lvlText w:val="(%4)"/>
      <w:lvlJc w:val="left"/>
      <w:pPr>
        <w:ind w:left="1440" w:hanging="360"/>
      </w:pPr>
    </w:lvl>
    <w:lvl w:ilvl="4" w:tplc="D956436A">
      <w:start w:val="1"/>
      <w:numFmt w:val="lowerLetter"/>
      <w:lvlText w:val="(%5)"/>
      <w:lvlJc w:val="left"/>
      <w:pPr>
        <w:ind w:left="1800" w:hanging="360"/>
      </w:pPr>
    </w:lvl>
    <w:lvl w:ilvl="5" w:tplc="AEC2EE2E">
      <w:start w:val="1"/>
      <w:numFmt w:val="lowerRoman"/>
      <w:lvlText w:val="(%6)"/>
      <w:lvlJc w:val="left"/>
      <w:pPr>
        <w:ind w:left="2160" w:hanging="360"/>
      </w:pPr>
    </w:lvl>
    <w:lvl w:ilvl="6" w:tplc="FAD68DA8">
      <w:start w:val="1"/>
      <w:numFmt w:val="decimal"/>
      <w:lvlText w:val="%7."/>
      <w:lvlJc w:val="left"/>
      <w:pPr>
        <w:ind w:left="2520" w:hanging="360"/>
      </w:pPr>
    </w:lvl>
    <w:lvl w:ilvl="7" w:tplc="D79E4146">
      <w:start w:val="1"/>
      <w:numFmt w:val="lowerLetter"/>
      <w:lvlText w:val="%8."/>
      <w:lvlJc w:val="left"/>
      <w:pPr>
        <w:ind w:left="2880" w:hanging="360"/>
      </w:pPr>
    </w:lvl>
    <w:lvl w:ilvl="8" w:tplc="810AF794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B751402"/>
    <w:multiLevelType w:val="hybridMultilevel"/>
    <w:tmpl w:val="36B06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6D06B6"/>
    <w:multiLevelType w:val="hybridMultilevel"/>
    <w:tmpl w:val="47D63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22"/>
  </w:num>
  <w:num w:numId="5">
    <w:abstractNumId w:val="12"/>
  </w:num>
  <w:num w:numId="6">
    <w:abstractNumId w:val="7"/>
  </w:num>
  <w:num w:numId="7">
    <w:abstractNumId w:val="2"/>
  </w:num>
  <w:num w:numId="8">
    <w:abstractNumId w:val="26"/>
  </w:num>
  <w:num w:numId="9">
    <w:abstractNumId w:val="16"/>
  </w:num>
  <w:num w:numId="10">
    <w:abstractNumId w:val="1"/>
  </w:num>
  <w:num w:numId="11">
    <w:abstractNumId w:val="6"/>
  </w:num>
  <w:num w:numId="12">
    <w:abstractNumId w:val="0"/>
  </w:num>
  <w:num w:numId="13">
    <w:abstractNumId w:val="8"/>
  </w:num>
  <w:num w:numId="14">
    <w:abstractNumId w:val="10"/>
  </w:num>
  <w:num w:numId="15">
    <w:abstractNumId w:val="23"/>
  </w:num>
  <w:num w:numId="16">
    <w:abstractNumId w:val="24"/>
  </w:num>
  <w:num w:numId="17">
    <w:abstractNumId w:val="9"/>
  </w:num>
  <w:num w:numId="18">
    <w:abstractNumId w:val="13"/>
  </w:num>
  <w:num w:numId="19">
    <w:abstractNumId w:val="20"/>
  </w:num>
  <w:num w:numId="20">
    <w:abstractNumId w:val="15"/>
  </w:num>
  <w:num w:numId="21">
    <w:abstractNumId w:val="17"/>
  </w:num>
  <w:num w:numId="22">
    <w:abstractNumId w:val="5"/>
  </w:num>
  <w:num w:numId="23">
    <w:abstractNumId w:val="18"/>
  </w:num>
  <w:num w:numId="24">
    <w:abstractNumId w:val="21"/>
  </w:num>
  <w:num w:numId="25">
    <w:abstractNumId w:val="19"/>
  </w:num>
  <w:num w:numId="26">
    <w:abstractNumId w:val="2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62"/>
    <w:rsid w:val="000464A9"/>
    <w:rsid w:val="00046C6D"/>
    <w:rsid w:val="00066992"/>
    <w:rsid w:val="0007100A"/>
    <w:rsid w:val="00081CE9"/>
    <w:rsid w:val="000F252B"/>
    <w:rsid w:val="00141FAA"/>
    <w:rsid w:val="00152576"/>
    <w:rsid w:val="0015276F"/>
    <w:rsid w:val="00157932"/>
    <w:rsid w:val="001745FF"/>
    <w:rsid w:val="001A7805"/>
    <w:rsid w:val="001C0A91"/>
    <w:rsid w:val="00214277"/>
    <w:rsid w:val="002448C6"/>
    <w:rsid w:val="00256F51"/>
    <w:rsid w:val="00265612"/>
    <w:rsid w:val="00327181"/>
    <w:rsid w:val="003C1DE9"/>
    <w:rsid w:val="00413BA8"/>
    <w:rsid w:val="0041449B"/>
    <w:rsid w:val="00455762"/>
    <w:rsid w:val="004747C2"/>
    <w:rsid w:val="004D7EDF"/>
    <w:rsid w:val="00515454"/>
    <w:rsid w:val="00563073"/>
    <w:rsid w:val="00584AEA"/>
    <w:rsid w:val="005B37A1"/>
    <w:rsid w:val="005B6CF2"/>
    <w:rsid w:val="005F47E6"/>
    <w:rsid w:val="00617ACA"/>
    <w:rsid w:val="006B482F"/>
    <w:rsid w:val="006B5162"/>
    <w:rsid w:val="006C7297"/>
    <w:rsid w:val="006E7E07"/>
    <w:rsid w:val="007148AF"/>
    <w:rsid w:val="00717D99"/>
    <w:rsid w:val="007B7BB9"/>
    <w:rsid w:val="007C137C"/>
    <w:rsid w:val="0081766B"/>
    <w:rsid w:val="00817762"/>
    <w:rsid w:val="0082426F"/>
    <w:rsid w:val="00863718"/>
    <w:rsid w:val="008844C6"/>
    <w:rsid w:val="008E5FEB"/>
    <w:rsid w:val="00962112"/>
    <w:rsid w:val="00963273"/>
    <w:rsid w:val="00963773"/>
    <w:rsid w:val="009A17E3"/>
    <w:rsid w:val="00A023BF"/>
    <w:rsid w:val="00A1475D"/>
    <w:rsid w:val="00B23DCB"/>
    <w:rsid w:val="00B4069D"/>
    <w:rsid w:val="00B5756D"/>
    <w:rsid w:val="00B77EA1"/>
    <w:rsid w:val="00BB4F5F"/>
    <w:rsid w:val="00C80D9B"/>
    <w:rsid w:val="00C94165"/>
    <w:rsid w:val="00CB2645"/>
    <w:rsid w:val="00CD2E94"/>
    <w:rsid w:val="00D11C4F"/>
    <w:rsid w:val="00D760EC"/>
    <w:rsid w:val="00D87AD7"/>
    <w:rsid w:val="00DD05E0"/>
    <w:rsid w:val="00E04736"/>
    <w:rsid w:val="00E25525"/>
    <w:rsid w:val="00E56B0D"/>
    <w:rsid w:val="00E95231"/>
    <w:rsid w:val="00EA669D"/>
    <w:rsid w:val="00F40829"/>
    <w:rsid w:val="00F565B0"/>
    <w:rsid w:val="00F93E7B"/>
    <w:rsid w:val="00FF712B"/>
    <w:rsid w:val="70BC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2844987"/>
  <w15:chartTrackingRefBased/>
  <w15:docId w15:val="{6681E39F-C68E-4DDB-AF71-E5089B3B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93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B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F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760E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C1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137C"/>
  </w:style>
  <w:style w:type="paragraph" w:styleId="Stopka">
    <w:name w:val="footer"/>
    <w:basedOn w:val="Normalny"/>
    <w:link w:val="StopkaZnak"/>
    <w:uiPriority w:val="99"/>
    <w:unhideWhenUsed/>
    <w:rsid w:val="007C1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137C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AD7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A17E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A1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382</Words>
  <Characters>2298</Characters>
  <Application>Microsoft Office Word</Application>
  <DocSecurity>0</DocSecurity>
  <Lines>19</Lines>
  <Paragraphs>5</Paragraphs>
  <ScaleCrop>false</ScaleCrop>
  <Company>Hewlett-Packard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Szkatuła</dc:creator>
  <cp:keywords/>
  <dc:description/>
  <cp:lastModifiedBy>Tropem Przygody</cp:lastModifiedBy>
  <cp:revision>8</cp:revision>
  <cp:lastPrinted>2019-06-25T11:34:00Z</cp:lastPrinted>
  <dcterms:created xsi:type="dcterms:W3CDTF">2020-10-01T14:23:00Z</dcterms:created>
  <dcterms:modified xsi:type="dcterms:W3CDTF">2020-11-15T20:08:00Z</dcterms:modified>
</cp:coreProperties>
</file>